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A026" w14:textId="77777777" w:rsidR="003E029E" w:rsidRPr="003E029E" w:rsidRDefault="003E029E" w:rsidP="003E029E">
      <w:pPr>
        <w:spacing w:after="0" w:line="240" w:lineRule="auto"/>
        <w:rPr>
          <w:rFonts w:ascii="Source Sans Pro" w:eastAsia="Source Sans Pro" w:hAnsi="Source Sans Pro" w:cs="Times New Roman"/>
          <w:color w:val="000000"/>
          <w:kern w:val="0"/>
          <w:sz w:val="20"/>
          <w:szCs w:val="18"/>
          <w14:ligatures w14:val="none"/>
        </w:rPr>
      </w:pPr>
      <w:r w:rsidRPr="003E029E">
        <w:rPr>
          <w:rFonts w:ascii="Source Sans Pro" w:eastAsia="Source Sans Pro" w:hAnsi="Source Sans Pro" w:cs="Times New Roman"/>
          <w:noProof/>
          <w:color w:val="000000"/>
          <w:kern w:val="0"/>
          <w:sz w:val="20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E78622" wp14:editId="3B11B22D">
                <wp:simplePos x="0" y="0"/>
                <wp:positionH relativeFrom="page">
                  <wp:align>left</wp:align>
                </wp:positionH>
                <wp:positionV relativeFrom="paragraph">
                  <wp:posOffset>-228601</wp:posOffset>
                </wp:positionV>
                <wp:extent cx="2852928" cy="10713493"/>
                <wp:effectExtent l="0" t="0" r="5080" b="0"/>
                <wp:wrapNone/>
                <wp:docPr id="1507986272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28" cy="10713493"/>
                        </a:xfrm>
                        <a:prstGeom prst="rect">
                          <a:avLst/>
                        </a:prstGeom>
                        <a:solidFill>
                          <a:srgbClr val="FFD5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78A0A" id="Rectangle 7" o:spid="_x0000_s1026" alt="&quot;&quot;" style="position:absolute;margin-left:0;margin-top:-18pt;width:224.65pt;height:843.6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" fillcolor="#ffd5c2" stroked="f" strokeweight="1pt">
                <w10:wrap anchorx="page"/>
              </v:rect>
            </w:pict>
          </mc:Fallback>
        </mc:AlternateContent>
      </w:r>
    </w:p>
    <w:tbl>
      <w:tblPr>
        <w:tblW w:w="4827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3875"/>
        <w:gridCol w:w="7063"/>
      </w:tblGrid>
      <w:tr w:rsidR="003E029E" w:rsidRPr="003E029E" w14:paraId="4AD04469" w14:textId="77777777" w:rsidTr="00B56BCB">
        <w:trPr>
          <w:trHeight w:val="3421"/>
          <w:jc w:val="center"/>
        </w:trPr>
        <w:tc>
          <w:tcPr>
            <w:tcW w:w="3975" w:type="dxa"/>
            <w:shd w:val="clear" w:color="auto" w:fill="auto"/>
            <w:tcMar>
              <w:left w:w="634" w:type="dxa"/>
            </w:tcMar>
            <w:vAlign w:val="center"/>
          </w:tcPr>
          <w:p w14:paraId="6968D35A" w14:textId="77777777" w:rsidR="003E029E" w:rsidRPr="003E029E" w:rsidRDefault="003E029E" w:rsidP="003E029E">
            <w:pPr>
              <w:spacing w:before="680" w:after="0" w:line="240" w:lineRule="auto"/>
              <w:rPr>
                <w:rFonts w:ascii="Source Sans Pro" w:eastAsia="Source Sans Pro" w:hAnsi="Source Sans Pro" w:cs="Times New Roman"/>
                <w:noProof/>
                <w:color w:val="000000"/>
                <w:kern w:val="0"/>
                <w:sz w:val="20"/>
                <w:szCs w:val="18"/>
                <w:lang w:eastAsia="en-AU"/>
                <w14:ligatures w14:val="none"/>
              </w:rPr>
            </w:pPr>
            <w:r w:rsidRPr="003E029E">
              <w:rPr>
                <w:rFonts w:ascii="Source Sans Pro" w:eastAsia="Source Sans Pro" w:hAnsi="Source Sans Pro" w:cs="Times New Roman"/>
                <w:noProof/>
                <w:color w:val="000000"/>
                <w:kern w:val="0"/>
                <w:sz w:val="20"/>
                <w:szCs w:val="18"/>
                <w:lang w:val="en-AU" w:eastAsia="en-AU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30ED2A70" wp14:editId="1581C61C">
                  <wp:simplePos x="0" y="0"/>
                  <wp:positionH relativeFrom="margin">
                    <wp:posOffset>-340360</wp:posOffset>
                  </wp:positionH>
                  <wp:positionV relativeFrom="paragraph">
                    <wp:posOffset>-137160</wp:posOffset>
                  </wp:positionV>
                  <wp:extent cx="1950720" cy="1950720"/>
                  <wp:effectExtent l="152400" t="171450" r="335280" b="354330"/>
                  <wp:wrapNone/>
                  <wp:docPr id="611343874" name="Picture 12" descr="A person with glasses and beard wearing a black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343874" name="Picture 12" descr="A person with glasses and beard wearing a black shi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63" t="718" r="17431" b="37876"/>
                          <a:stretch/>
                        </pic:blipFill>
                        <pic:spPr bwMode="auto">
                          <a:xfrm>
                            <a:off x="0" y="0"/>
                            <a:ext cx="1950720" cy="1950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86" w:type="dxa"/>
            <w:shd w:val="clear" w:color="auto" w:fill="auto"/>
          </w:tcPr>
          <w:p w14:paraId="75812624" w14:textId="77777777" w:rsidR="003E029E" w:rsidRPr="003E029E" w:rsidRDefault="003E029E" w:rsidP="003E029E">
            <w:pPr>
              <w:spacing w:before="480" w:after="0" w:line="240" w:lineRule="auto"/>
              <w:contextualSpacing/>
              <w:rPr>
                <w:rFonts w:ascii="Bookman Old Style" w:eastAsia="Times New Roman" w:hAnsi="Bookman Old Style" w:cs="Times New Roman"/>
                <w:caps/>
                <w:color w:val="000000"/>
                <w:spacing w:val="90"/>
                <w:kern w:val="28"/>
                <w:sz w:val="56"/>
                <w:szCs w:val="52"/>
                <w14:ligatures w14:val="none"/>
              </w:rPr>
            </w:pPr>
            <w:r w:rsidRPr="003E029E">
              <w:rPr>
                <w:rFonts w:ascii="Bookman Old Style" w:eastAsia="Times New Roman" w:hAnsi="Bookman Old Style" w:cs="Times New Roman"/>
                <w:caps/>
                <w:color w:val="000000"/>
                <w:spacing w:val="90"/>
                <w:kern w:val="28"/>
                <w:sz w:val="56"/>
                <w:szCs w:val="52"/>
                <w14:ligatures w14:val="none"/>
              </w:rPr>
              <w:t>ricardo</w:t>
            </w:r>
          </w:p>
          <w:p w14:paraId="76A13C58" w14:textId="77777777" w:rsidR="003E029E" w:rsidRPr="003E029E" w:rsidRDefault="003E029E" w:rsidP="003E029E">
            <w:pPr>
              <w:numPr>
                <w:ilvl w:val="1"/>
                <w:numId w:val="0"/>
              </w:numPr>
              <w:spacing w:after="80" w:line="240" w:lineRule="auto"/>
              <w:rPr>
                <w:rFonts w:ascii="Bookman Old Style" w:eastAsia="Times New Roman" w:hAnsi="Bookman Old Style" w:cs="Times New Roman (Body CS)"/>
                <w:caps/>
                <w:color w:val="C8553D"/>
                <w:spacing w:val="90"/>
                <w:kern w:val="0"/>
                <w:sz w:val="56"/>
                <w:szCs w:val="16"/>
                <w14:ligatures w14:val="none"/>
              </w:rPr>
            </w:pPr>
            <w:r w:rsidRPr="003E029E">
              <w:rPr>
                <w:rFonts w:ascii="Bookman Old Style" w:eastAsia="Times New Roman" w:hAnsi="Bookman Old Style" w:cs="Times New Roman (Body CS)"/>
                <w:caps/>
                <w:color w:val="C8553D"/>
                <w:spacing w:val="90"/>
                <w:kern w:val="0"/>
                <w:sz w:val="56"/>
                <w:szCs w:val="16"/>
                <w14:ligatures w14:val="none"/>
              </w:rPr>
              <w:t>gómez martínez</w:t>
            </w:r>
          </w:p>
          <w:p w14:paraId="2294F32F" w14:textId="77777777" w:rsidR="003E029E" w:rsidRPr="003E029E" w:rsidRDefault="003E029E" w:rsidP="003E029E">
            <w:pPr>
              <w:spacing w:after="0" w:line="264" w:lineRule="auto"/>
              <w:rPr>
                <w:rFonts w:ascii="Source Sans Pro" w:eastAsia="Source Sans Pro" w:hAnsi="Source Sans Pro" w:cs="Times New Roman"/>
                <w:color w:val="000000"/>
                <w:kern w:val="0"/>
                <w:sz w:val="28"/>
                <w:szCs w:val="24"/>
                <w14:ligatures w14:val="none"/>
              </w:rPr>
            </w:pPr>
            <w:r w:rsidRPr="003E029E">
              <w:rPr>
                <w:rFonts w:ascii="Source Sans Pro" w:eastAsia="Source Sans Pro" w:hAnsi="Source Sans Pro" w:cs="Times New Roman"/>
                <w:noProof/>
                <w:color w:val="000000"/>
                <w:kern w:val="0"/>
                <w:sz w:val="20"/>
                <w:szCs w:val="18"/>
                <w:lang w:eastAsia="en-AU"/>
                <w14:ligatures w14:val="none"/>
              </w:rPr>
              <mc:AlternateContent>
                <mc:Choice Requires="wps">
                  <w:drawing>
                    <wp:inline distT="0" distB="0" distL="0" distR="0" wp14:anchorId="2E99D539" wp14:editId="5E95B642">
                      <wp:extent cx="3693795" cy="0"/>
                      <wp:effectExtent l="0" t="0" r="0" b="0"/>
                      <wp:docPr id="12" name="Straight Connector 1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855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0714DE" id="Straight Connector 1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" strokecolor="#c8553d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7420540" w14:textId="77777777" w:rsidR="003E029E" w:rsidRPr="003E029E" w:rsidRDefault="003E029E" w:rsidP="003E029E">
            <w:pPr>
              <w:keepNext/>
              <w:keepLines/>
              <w:spacing w:before="200" w:after="0" w:line="240" w:lineRule="auto"/>
              <w:outlineLvl w:val="0"/>
              <w:rPr>
                <w:rFonts w:ascii="Nunito" w:eastAsia="Times New Roman" w:hAnsi="Nunito" w:cs="Times New Roman (Headings CS)"/>
                <w:caps/>
                <w:color w:val="000000"/>
                <w:kern w:val="0"/>
                <w:sz w:val="40"/>
                <w:szCs w:val="32"/>
                <w14:ligatures w14:val="none"/>
              </w:rPr>
            </w:pPr>
            <w:r w:rsidRPr="003E029E">
              <w:rPr>
                <w:rFonts w:ascii="Nunito" w:eastAsia="Times New Roman" w:hAnsi="Nunito" w:cs="Times New Roman (Headings CS)"/>
                <w:caps/>
                <w:color w:val="000000"/>
                <w:kern w:val="0"/>
                <w:sz w:val="32"/>
                <w:szCs w:val="28"/>
                <w14:ligatures w14:val="none"/>
              </w:rPr>
              <w:t>Desarrollador de software</w:t>
            </w:r>
          </w:p>
        </w:tc>
      </w:tr>
      <w:tr w:rsidR="003E029E" w:rsidRPr="003E029E" w14:paraId="300FEDA1" w14:textId="77777777" w:rsidTr="00B56BCB">
        <w:trPr>
          <w:trHeight w:val="6902"/>
          <w:jc w:val="center"/>
        </w:trPr>
        <w:tc>
          <w:tcPr>
            <w:tcW w:w="3975" w:type="dxa"/>
            <w:shd w:val="clear" w:color="auto" w:fill="auto"/>
          </w:tcPr>
          <w:p w14:paraId="32DD5A05" w14:textId="77777777" w:rsidR="003E029E" w:rsidRPr="003E029E" w:rsidRDefault="003E029E" w:rsidP="003E029E">
            <w:pPr>
              <w:keepNext/>
              <w:keepLines/>
              <w:spacing w:after="200" w:line="240" w:lineRule="auto"/>
              <w:outlineLvl w:val="1"/>
              <w:rPr>
                <w:rFonts w:ascii="Nunito" w:eastAsia="Times New Roman" w:hAnsi="Nunito" w:cs="Times New Roman"/>
                <w:caps/>
                <w:color w:val="000000"/>
                <w:kern w:val="0"/>
                <w:sz w:val="28"/>
                <w:szCs w:val="26"/>
                <w:lang w:val="es-ES"/>
                <w14:ligatures w14:val="none"/>
              </w:rPr>
            </w:pPr>
            <w:sdt>
              <w:sdtPr>
                <w:rPr>
                  <w:rFonts w:ascii="Nunito" w:eastAsia="Times New Roman" w:hAnsi="Nunito" w:cs="Times New Roman"/>
                  <w:caps/>
                  <w:color w:val="000000"/>
                  <w:kern w:val="0"/>
                  <w:sz w:val="28"/>
                  <w:szCs w:val="26"/>
                  <w:lang w:val="es-ES"/>
                  <w14:ligatures w14:val="none"/>
                </w:rPr>
                <w:id w:val="-1177034809"/>
                <w:placeholder>
                  <w:docPart w:val="B457BED837714FD4BBD0CA9045BE66E4"/>
                </w:placeholder>
                <w:temporary/>
                <w:showingPlcHdr/>
                <w15:appearance w15:val="hidden"/>
              </w:sdtPr>
              <w:sdtContent>
                <w:r w:rsidRPr="003E029E">
                  <w:rPr>
                    <w:rFonts w:ascii="Nunito" w:eastAsia="Times New Roman" w:hAnsi="Nunito" w:cs="Times New Roman"/>
                    <w:caps/>
                    <w:color w:val="000000"/>
                    <w:kern w:val="0"/>
                    <w:sz w:val="28"/>
                    <w:szCs w:val="26"/>
                    <w:lang w:val="es-ES"/>
                    <w14:ligatures w14:val="none"/>
                  </w:rPr>
                  <w:t>CONTACT</w:t>
                </w:r>
              </w:sdtContent>
            </w:sdt>
            <w:r w:rsidRPr="003E029E">
              <w:rPr>
                <w:rFonts w:ascii="Nunito" w:eastAsia="Times New Roman" w:hAnsi="Nunito" w:cs="Times New Roman"/>
                <w:caps/>
                <w:color w:val="000000"/>
                <w:kern w:val="0"/>
                <w:sz w:val="28"/>
                <w:szCs w:val="26"/>
                <w:lang w:val="es-ES"/>
                <w14:ligatures w14:val="none"/>
              </w:rPr>
              <w:t>o</w:t>
            </w:r>
          </w:p>
          <w:p w14:paraId="70D33E8A" w14:textId="77777777" w:rsidR="003E029E" w:rsidRPr="003E029E" w:rsidRDefault="003E029E" w:rsidP="003E029E">
            <w:pPr>
              <w:keepNext/>
              <w:keepLines/>
              <w:spacing w:after="200" w:line="240" w:lineRule="auto"/>
              <w:outlineLvl w:val="1"/>
              <w:rPr>
                <w:rFonts w:ascii="Nunito" w:eastAsia="Source Sans Pro" w:hAnsi="Nunito" w:cs="Times New Roman"/>
                <w:b/>
                <w:bCs/>
                <w:color w:val="5F483E"/>
                <w:kern w:val="0"/>
                <w:sz w:val="20"/>
                <w:szCs w:val="18"/>
                <w:lang w:val="es-ES"/>
                <w14:ligatures w14:val="none"/>
              </w:rPr>
            </w:pPr>
            <w:r w:rsidRPr="003E029E">
              <w:rPr>
                <w:rFonts w:ascii="Nunito" w:eastAsia="Source Sans Pro" w:hAnsi="Nunito" w:cs="Times New Roman"/>
                <w:b/>
                <w:bCs/>
                <w:color w:val="5F483E"/>
                <w:kern w:val="0"/>
                <w:sz w:val="20"/>
                <w:szCs w:val="18"/>
                <w:lang w:val="es-ES"/>
                <w14:ligatures w14:val="none"/>
              </w:rPr>
              <w:t>+34 612 345 678</w:t>
            </w:r>
          </w:p>
          <w:p w14:paraId="73133455" w14:textId="77777777" w:rsidR="003E029E" w:rsidRPr="003E029E" w:rsidRDefault="003E029E" w:rsidP="003E029E">
            <w:pPr>
              <w:keepNext/>
              <w:keepLines/>
              <w:spacing w:after="200" w:line="240" w:lineRule="auto"/>
              <w:outlineLvl w:val="1"/>
              <w:rPr>
                <w:rFonts w:ascii="Nunito" w:eastAsia="Source Sans Pro" w:hAnsi="Nunito" w:cs="Times New Roman"/>
                <w:b/>
                <w:bCs/>
                <w:color w:val="5F483E"/>
                <w:kern w:val="0"/>
                <w:sz w:val="20"/>
                <w:szCs w:val="18"/>
                <w:lang w:val="es-ES"/>
                <w14:ligatures w14:val="none"/>
              </w:rPr>
            </w:pPr>
            <w:r w:rsidRPr="003E029E">
              <w:rPr>
                <w:rFonts w:ascii="Nunito" w:eastAsia="Source Sans Pro" w:hAnsi="Nunito" w:cs="Times New Roman"/>
                <w:b/>
                <w:bCs/>
                <w:color w:val="5F483E"/>
                <w:kern w:val="0"/>
                <w:sz w:val="20"/>
                <w:szCs w:val="18"/>
                <w:lang w:val="es-ES"/>
                <w14:ligatures w14:val="none"/>
              </w:rPr>
              <w:t>ricardo.gomez@ejemplo.com</w:t>
            </w:r>
          </w:p>
          <w:p w14:paraId="42CB98FD" w14:textId="77777777" w:rsidR="003E029E" w:rsidRPr="003E029E" w:rsidRDefault="003E029E" w:rsidP="003E029E">
            <w:pPr>
              <w:spacing w:after="0" w:line="240" w:lineRule="auto"/>
              <w:rPr>
                <w:rFonts w:ascii="Nunito" w:eastAsia="Source Sans Pro" w:hAnsi="Nunito" w:cs="Times New Roman"/>
                <w:color w:val="000000"/>
                <w:kern w:val="0"/>
                <w:sz w:val="20"/>
                <w:szCs w:val="18"/>
                <w:lang w:val="es-ES"/>
                <w14:ligatures w14:val="none"/>
              </w:rPr>
            </w:pPr>
            <w:r w:rsidRPr="003E029E">
              <w:rPr>
                <w:rFonts w:ascii="Nunito" w:eastAsia="Source Sans Pro" w:hAnsi="Nunito" w:cs="Times New Roman"/>
                <w:b/>
                <w:bCs/>
                <w:color w:val="5F483E"/>
                <w:kern w:val="0"/>
                <w:sz w:val="20"/>
                <w:szCs w:val="18"/>
                <w:lang w:val="es-ES"/>
                <w14:ligatures w14:val="none"/>
              </w:rPr>
              <w:t>linkedIn.com/ricardo.gomez</w:t>
            </w:r>
          </w:p>
          <w:p w14:paraId="17B90258" w14:textId="77777777" w:rsidR="003E029E" w:rsidRPr="003E029E" w:rsidRDefault="003E029E" w:rsidP="003E029E">
            <w:pPr>
              <w:spacing w:before="100" w:after="0" w:line="240" w:lineRule="auto"/>
              <w:rPr>
                <w:rFonts w:ascii="Source Sans Pro" w:eastAsia="Source Sans Pro" w:hAnsi="Source Sans Pro" w:cs="Times New Roman"/>
                <w:color w:val="000000"/>
                <w:kern w:val="0"/>
                <w:sz w:val="20"/>
                <w:szCs w:val="18"/>
                <w14:ligatures w14:val="none"/>
              </w:rPr>
            </w:pPr>
            <w:r w:rsidRPr="003E029E">
              <w:rPr>
                <w:rFonts w:ascii="Source Sans Pro" w:eastAsia="Source Sans Pro" w:hAnsi="Source Sans Pro" w:cs="Times New Roman"/>
                <w:noProof/>
                <w:color w:val="000000"/>
                <w:kern w:val="0"/>
                <w:sz w:val="20"/>
                <w:szCs w:val="18"/>
                <w:lang w:eastAsia="en-AU"/>
                <w14:ligatures w14:val="none"/>
              </w:rPr>
              <mc:AlternateContent>
                <mc:Choice Requires="wps">
                  <w:drawing>
                    <wp:inline distT="0" distB="0" distL="0" distR="0" wp14:anchorId="307DF7EA" wp14:editId="6B9CA219">
                      <wp:extent cx="1700784" cy="0"/>
                      <wp:effectExtent l="0" t="0" r="0" b="0"/>
                      <wp:docPr id="8" name="Straight Connector 8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855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415299F" id="Straight Connector 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" strokecolor="#c8553d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F9BBB0B" w14:textId="77777777" w:rsidR="003E029E" w:rsidRPr="003E029E" w:rsidRDefault="003E029E" w:rsidP="003E029E">
            <w:pPr>
              <w:spacing w:after="0" w:line="240" w:lineRule="auto"/>
              <w:rPr>
                <w:rFonts w:ascii="Source Sans Pro" w:eastAsia="Source Sans Pro" w:hAnsi="Source Sans Pro" w:cs="Times New Roman"/>
                <w:color w:val="000000"/>
                <w:kern w:val="0"/>
                <w:sz w:val="20"/>
                <w:szCs w:val="18"/>
                <w14:ligatures w14:val="none"/>
              </w:rPr>
            </w:pPr>
          </w:p>
          <w:p w14:paraId="04635D02" w14:textId="77777777" w:rsidR="003E029E" w:rsidRPr="003E029E" w:rsidRDefault="003E029E" w:rsidP="003E029E">
            <w:pPr>
              <w:keepNext/>
              <w:keepLines/>
              <w:spacing w:after="200" w:line="240" w:lineRule="auto"/>
              <w:outlineLvl w:val="1"/>
              <w:rPr>
                <w:rFonts w:ascii="Bookman Old Style" w:eastAsia="Times New Roman" w:hAnsi="Bookman Old Style" w:cs="Times New Roman"/>
                <w:caps/>
                <w:color w:val="000000"/>
                <w:kern w:val="0"/>
                <w:sz w:val="28"/>
                <w:szCs w:val="26"/>
                <w:lang w:val="es-ES"/>
                <w14:ligatures w14:val="none"/>
              </w:rPr>
            </w:pPr>
            <w:r w:rsidRPr="003E029E">
              <w:rPr>
                <w:rFonts w:ascii="Nunito" w:eastAsia="Times New Roman" w:hAnsi="Nunito" w:cs="Times New Roman"/>
                <w:caps/>
                <w:color w:val="000000"/>
                <w:kern w:val="0"/>
                <w:sz w:val="28"/>
                <w:szCs w:val="26"/>
                <w:lang w:val="es-ES"/>
                <w14:ligatures w14:val="none"/>
              </w:rPr>
              <w:t>resumen</w:t>
            </w:r>
          </w:p>
          <w:p w14:paraId="72F3B831" w14:textId="77777777" w:rsidR="003E029E" w:rsidRPr="003E029E" w:rsidRDefault="003E029E" w:rsidP="003E029E">
            <w:pPr>
              <w:spacing w:after="0" w:line="240" w:lineRule="auto"/>
              <w:rPr>
                <w:rFonts w:ascii="Source Sans Pro" w:eastAsia="Source Sans Pro" w:hAnsi="Source Sans Pro" w:cs="Times New Roman"/>
                <w:color w:val="000000"/>
                <w:kern w:val="0"/>
                <w:sz w:val="20"/>
                <w:szCs w:val="18"/>
                <w:lang w:val="es-ES"/>
                <w14:ligatures w14:val="none"/>
              </w:rPr>
            </w:pPr>
            <w:r w:rsidRPr="003E029E">
              <w:rPr>
                <w:rFonts w:ascii="Nunito" w:eastAsia="Source Sans Pro" w:hAnsi="Nunito" w:cs="Open Sans Light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>Profesional en informática con más de 10 años de experiencia en desarrollo de software y gestión de proyectos. Enfocado en la creación de soluciones tecnológicas eficientes, escalables y orientadas a los resultados. Experto en tecnologías de back-end, con una trayectoria de éxito liderando equipos.</w:t>
            </w:r>
          </w:p>
          <w:p w14:paraId="0AEE1EEC" w14:textId="77777777" w:rsidR="003E029E" w:rsidRPr="003E029E" w:rsidRDefault="003E029E" w:rsidP="003E029E">
            <w:pPr>
              <w:spacing w:after="0" w:line="240" w:lineRule="auto"/>
              <w:rPr>
                <w:rFonts w:ascii="Source Sans Pro" w:eastAsia="Source Sans Pro" w:hAnsi="Source Sans Pro" w:cs="Times New Roman"/>
                <w:color w:val="000000"/>
                <w:kern w:val="0"/>
                <w:sz w:val="20"/>
                <w:szCs w:val="18"/>
                <w:lang w:val="es-ES"/>
                <w14:ligatures w14:val="none"/>
              </w:rPr>
            </w:pPr>
          </w:p>
          <w:p w14:paraId="6C250598" w14:textId="77777777" w:rsidR="003E029E" w:rsidRPr="003E029E" w:rsidRDefault="003E029E" w:rsidP="003E029E">
            <w:pPr>
              <w:spacing w:before="100" w:after="0" w:line="240" w:lineRule="auto"/>
              <w:rPr>
                <w:rFonts w:ascii="Source Sans Pro" w:eastAsia="Source Sans Pro" w:hAnsi="Source Sans Pro" w:cs="Times New Roman"/>
                <w:color w:val="000000"/>
                <w:kern w:val="0"/>
                <w:sz w:val="20"/>
                <w:szCs w:val="18"/>
                <w:lang w:val="es-ES"/>
                <w14:ligatures w14:val="none"/>
              </w:rPr>
            </w:pPr>
          </w:p>
          <w:p w14:paraId="63548B75" w14:textId="77777777" w:rsidR="003E029E" w:rsidRPr="003E029E" w:rsidRDefault="003E029E" w:rsidP="003E029E">
            <w:pPr>
              <w:spacing w:after="0" w:line="240" w:lineRule="auto"/>
              <w:rPr>
                <w:rFonts w:ascii="Source Sans Pro" w:eastAsia="Source Sans Pro" w:hAnsi="Source Sans Pro" w:cs="Times New Roman"/>
                <w:color w:val="000000"/>
                <w:kern w:val="0"/>
                <w:sz w:val="20"/>
                <w:szCs w:val="18"/>
                <w:lang w:val="es-ES"/>
                <w14:ligatures w14:val="none"/>
              </w:rPr>
            </w:pPr>
          </w:p>
          <w:p w14:paraId="3D76EF6E" w14:textId="77777777" w:rsidR="003E029E" w:rsidRPr="003E029E" w:rsidRDefault="003E029E" w:rsidP="003E029E">
            <w:pPr>
              <w:keepNext/>
              <w:keepLines/>
              <w:spacing w:after="200" w:line="240" w:lineRule="auto"/>
              <w:outlineLvl w:val="1"/>
              <w:rPr>
                <w:rFonts w:ascii="Bookman Old Style" w:eastAsia="Times New Roman" w:hAnsi="Bookman Old Style" w:cs="Times New Roman"/>
                <w:caps/>
                <w:color w:val="000000"/>
                <w:kern w:val="0"/>
                <w:sz w:val="28"/>
                <w:szCs w:val="26"/>
                <w:lang w:val="es-ES"/>
                <w14:ligatures w14:val="none"/>
              </w:rPr>
            </w:pPr>
          </w:p>
          <w:p w14:paraId="16CC2655" w14:textId="77777777" w:rsidR="003E029E" w:rsidRPr="003E029E" w:rsidRDefault="003E029E" w:rsidP="003E029E">
            <w:pPr>
              <w:spacing w:after="0" w:line="240" w:lineRule="auto"/>
              <w:rPr>
                <w:rFonts w:ascii="Source Sans Pro" w:eastAsia="Source Sans Pro" w:hAnsi="Source Sans Pro" w:cs="Times New Roman"/>
                <w:color w:val="000000"/>
                <w:kern w:val="0"/>
                <w:sz w:val="20"/>
                <w:szCs w:val="18"/>
                <w:lang w:val="es-ES"/>
                <w14:ligatures w14:val="none"/>
              </w:rPr>
            </w:pPr>
          </w:p>
        </w:tc>
        <w:tc>
          <w:tcPr>
            <w:tcW w:w="7286" w:type="dxa"/>
            <w:shd w:val="clear" w:color="auto" w:fill="auto"/>
          </w:tcPr>
          <w:p w14:paraId="30E7366A" w14:textId="77777777" w:rsidR="003E029E" w:rsidRPr="003E029E" w:rsidRDefault="003E029E" w:rsidP="003E029E">
            <w:pPr>
              <w:keepNext/>
              <w:keepLines/>
              <w:spacing w:after="200" w:line="240" w:lineRule="auto"/>
              <w:outlineLvl w:val="1"/>
              <w:rPr>
                <w:rFonts w:ascii="Nunito" w:eastAsia="Times New Roman" w:hAnsi="Nunito" w:cs="Times New Roman"/>
                <w:caps/>
                <w:color w:val="000000"/>
                <w:kern w:val="0"/>
                <w:sz w:val="28"/>
                <w:szCs w:val="26"/>
                <w:lang w:val="es-ES"/>
                <w14:ligatures w14:val="none"/>
              </w:rPr>
            </w:pPr>
            <w:r w:rsidRPr="003E029E">
              <w:rPr>
                <w:rFonts w:ascii="Nunito" w:eastAsia="Times New Roman" w:hAnsi="Nunito" w:cs="Times New Roman"/>
                <w:caps/>
                <w:color w:val="000000"/>
                <w:kern w:val="0"/>
                <w:sz w:val="28"/>
                <w:szCs w:val="26"/>
                <w:lang w:val="es-ES"/>
                <w14:ligatures w14:val="none"/>
              </w:rPr>
              <w:t>educación</w:t>
            </w:r>
          </w:p>
          <w:p w14:paraId="311F4871" w14:textId="77777777" w:rsidR="003E029E" w:rsidRPr="003E029E" w:rsidRDefault="003E029E" w:rsidP="003E029E">
            <w:pPr>
              <w:spacing w:before="120" w:after="0" w:line="276" w:lineRule="auto"/>
              <w:rPr>
                <w:rFonts w:ascii="Nunito" w:eastAsia="Source Sans Pro" w:hAnsi="Nunito" w:cs="DokChampa"/>
                <w:b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3E029E">
              <w:rPr>
                <w:rFonts w:ascii="Nunito" w:eastAsia="Source Sans Pro" w:hAnsi="Nunito" w:cs="DokChampa"/>
                <w:b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GRADO EN INGENIERÍA INFORMÁTICA</w:t>
            </w:r>
          </w:p>
          <w:p w14:paraId="182AD8EA" w14:textId="77777777" w:rsidR="003E029E" w:rsidRPr="003E029E" w:rsidRDefault="003E029E" w:rsidP="003E029E">
            <w:pPr>
              <w:spacing w:after="0" w:line="276" w:lineRule="auto"/>
              <w:rPr>
                <w:rFonts w:ascii="Nunito" w:eastAsia="Source Sans Pro" w:hAnsi="Nunito" w:cs="DokChampa"/>
                <w:bCs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3E029E">
              <w:rPr>
                <w:rFonts w:ascii="Nunito" w:eastAsia="Source Sans Pro" w:hAnsi="Nunito" w:cs="DokChampa"/>
                <w:bCs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Universidad Politécnica de Madrid</w:t>
            </w:r>
          </w:p>
          <w:p w14:paraId="3ED055E2" w14:textId="77777777" w:rsidR="003E029E" w:rsidRPr="003E029E" w:rsidRDefault="003E029E" w:rsidP="003E029E">
            <w:pPr>
              <w:spacing w:before="120" w:after="0" w:line="276" w:lineRule="auto"/>
              <w:rPr>
                <w:rFonts w:ascii="Nunito" w:eastAsia="Source Sans Pro" w:hAnsi="Nunito" w:cs="DokChampa"/>
                <w:b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3E029E">
              <w:rPr>
                <w:rFonts w:ascii="Nunito" w:eastAsia="Source Sans Pro" w:hAnsi="Nunito" w:cs="DokChampa"/>
                <w:b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CURSO DE ESPECIALIZACIÓN ÁGIL DE PROYECTOS</w:t>
            </w:r>
          </w:p>
          <w:p w14:paraId="597BA6E0" w14:textId="77777777" w:rsidR="003E029E" w:rsidRPr="003E029E" w:rsidRDefault="003E029E" w:rsidP="003E029E">
            <w:pPr>
              <w:spacing w:after="0" w:line="276" w:lineRule="auto"/>
              <w:rPr>
                <w:rFonts w:ascii="Nunito" w:eastAsia="Source Sans Pro" w:hAnsi="Nunito" w:cs="DokChampa"/>
                <w:bCs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3E029E">
              <w:rPr>
                <w:rFonts w:ascii="Nunito" w:eastAsia="Source Sans Pro" w:hAnsi="Nunito" w:cs="DokChampa"/>
                <w:bCs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 xml:space="preserve">Instituto de Tecnología de Madrid </w:t>
            </w:r>
          </w:p>
          <w:p w14:paraId="77BDCF2A" w14:textId="77777777" w:rsidR="003E029E" w:rsidRPr="003E029E" w:rsidRDefault="003E029E" w:rsidP="003E029E">
            <w:pPr>
              <w:spacing w:after="0" w:line="240" w:lineRule="auto"/>
              <w:rPr>
                <w:rFonts w:ascii="Source Sans Pro" w:eastAsia="Source Sans Pro" w:hAnsi="Source Sans Pro" w:cs="Times New Roman"/>
                <w:color w:val="000000"/>
                <w:kern w:val="0"/>
                <w:sz w:val="20"/>
                <w:szCs w:val="18"/>
                <w:lang w:val="es-ES"/>
                <w14:ligatures w14:val="none"/>
              </w:rPr>
            </w:pPr>
          </w:p>
          <w:p w14:paraId="47C17EC2" w14:textId="77777777" w:rsidR="003E029E" w:rsidRPr="003E029E" w:rsidRDefault="003E029E" w:rsidP="003E029E">
            <w:pPr>
              <w:spacing w:after="0" w:line="240" w:lineRule="auto"/>
              <w:rPr>
                <w:rFonts w:ascii="Source Sans Pro" w:eastAsia="Source Sans Pro" w:hAnsi="Source Sans Pro" w:cs="Times New Roman"/>
                <w:color w:val="000000"/>
                <w:kern w:val="0"/>
                <w:sz w:val="20"/>
                <w:szCs w:val="18"/>
                <w14:ligatures w14:val="none"/>
              </w:rPr>
            </w:pPr>
            <w:r w:rsidRPr="003E029E">
              <w:rPr>
                <w:rFonts w:ascii="Source Sans Pro" w:eastAsia="Source Sans Pro" w:hAnsi="Source Sans Pro" w:cs="Times New Roman"/>
                <w:noProof/>
                <w:color w:val="000000"/>
                <w:kern w:val="0"/>
                <w:sz w:val="20"/>
                <w:szCs w:val="18"/>
                <w:lang w:eastAsia="en-AU"/>
                <w14:ligatures w14:val="none"/>
              </w:rPr>
              <mc:AlternateContent>
                <mc:Choice Requires="wps">
                  <w:drawing>
                    <wp:inline distT="0" distB="0" distL="0" distR="0" wp14:anchorId="73038DF8" wp14:editId="6A6A4AB8">
                      <wp:extent cx="3684905" cy="0"/>
                      <wp:effectExtent l="0" t="0" r="0" b="0"/>
                      <wp:docPr id="15" name="Straight Connector 1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855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F046D74" id="Straight Connector 1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" strokecolor="#c8553d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528C618" w14:textId="77777777" w:rsidR="003E029E" w:rsidRPr="003E029E" w:rsidRDefault="003E029E" w:rsidP="003E029E">
            <w:pPr>
              <w:spacing w:after="0" w:line="240" w:lineRule="auto"/>
              <w:rPr>
                <w:rFonts w:ascii="Source Sans Pro" w:eastAsia="Source Sans Pro" w:hAnsi="Source Sans Pro" w:cs="Times New Roman"/>
                <w:color w:val="000000"/>
                <w:kern w:val="0"/>
                <w:sz w:val="20"/>
                <w:szCs w:val="18"/>
                <w14:ligatures w14:val="none"/>
              </w:rPr>
            </w:pPr>
          </w:p>
          <w:p w14:paraId="68447CF4" w14:textId="77777777" w:rsidR="003E029E" w:rsidRPr="003E029E" w:rsidRDefault="003E029E" w:rsidP="003E029E">
            <w:pPr>
              <w:keepNext/>
              <w:keepLines/>
              <w:spacing w:after="200" w:line="240" w:lineRule="auto"/>
              <w:outlineLvl w:val="1"/>
              <w:rPr>
                <w:rFonts w:ascii="Nunito" w:eastAsia="Times New Roman" w:hAnsi="Nunito" w:cs="Times New Roman"/>
                <w:caps/>
                <w:color w:val="000000"/>
                <w:kern w:val="0"/>
                <w:sz w:val="28"/>
                <w:szCs w:val="26"/>
                <w:lang w:val="es-ES"/>
                <w14:ligatures w14:val="none"/>
              </w:rPr>
            </w:pPr>
            <w:r w:rsidRPr="003E029E">
              <w:rPr>
                <w:rFonts w:ascii="Nunito" w:eastAsia="Times New Roman" w:hAnsi="Nunito" w:cs="Times New Roman"/>
                <w:caps/>
                <w:color w:val="000000"/>
                <w:kern w:val="0"/>
                <w:sz w:val="28"/>
                <w:szCs w:val="26"/>
                <w:lang w:val="es-ES"/>
                <w14:ligatures w14:val="none"/>
              </w:rPr>
              <w:t>experiencia laboral</w:t>
            </w:r>
          </w:p>
          <w:p w14:paraId="267A8E9C" w14:textId="77777777" w:rsidR="003E029E" w:rsidRPr="003E029E" w:rsidRDefault="003E029E" w:rsidP="003E029E">
            <w:pPr>
              <w:spacing w:before="120" w:after="0" w:line="276" w:lineRule="auto"/>
              <w:rPr>
                <w:rFonts w:ascii="Nunito" w:eastAsia="Source Sans Pro" w:hAnsi="Nunito" w:cs="DokChampa"/>
                <w:b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3E029E">
              <w:rPr>
                <w:rFonts w:ascii="Nunito" w:eastAsia="Source Sans Pro" w:hAnsi="Nunito" w:cs="DokChampa"/>
                <w:b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LÍDER DE DESARROLLO DE SOFTWARE</w:t>
            </w:r>
          </w:p>
          <w:p w14:paraId="46BDB4B6" w14:textId="77777777" w:rsidR="003E029E" w:rsidRPr="003E029E" w:rsidRDefault="003E029E" w:rsidP="003E029E">
            <w:pPr>
              <w:spacing w:after="0" w:line="276" w:lineRule="auto"/>
              <w:rPr>
                <w:rFonts w:ascii="Nunito" w:eastAsia="Source Sans Pro" w:hAnsi="Nunito" w:cs="DokChampa"/>
                <w:bCs/>
                <w:i/>
                <w:iCs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3E029E">
              <w:rPr>
                <w:rFonts w:ascii="Nunito" w:eastAsia="Source Sans Pro" w:hAnsi="Nunito" w:cs="DokChampa"/>
                <w:bCs/>
                <w:i/>
                <w:iCs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TechSolutions España - Madrid, España</w:t>
            </w:r>
          </w:p>
          <w:p w14:paraId="76CA933D" w14:textId="77777777" w:rsidR="003E029E" w:rsidRPr="003E029E" w:rsidRDefault="003E029E" w:rsidP="003E029E">
            <w:pPr>
              <w:spacing w:after="0" w:line="276" w:lineRule="auto"/>
              <w:rPr>
                <w:rFonts w:ascii="Nunito" w:eastAsia="Source Sans Pro" w:hAnsi="Nunito" w:cs="DokChampa"/>
                <w:bCs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3E029E">
              <w:rPr>
                <w:rFonts w:ascii="Nunito" w:eastAsia="Source Sans Pro" w:hAnsi="Nunito" w:cs="DokChampa"/>
                <w:bCs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Junio 2018 – Actualidad</w:t>
            </w:r>
          </w:p>
          <w:p w14:paraId="547F854B" w14:textId="77777777" w:rsidR="003E029E" w:rsidRPr="003E029E" w:rsidRDefault="003E029E" w:rsidP="003E029E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Nunito" w:eastAsia="Source Sans Pro" w:hAnsi="Nunito" w:cs="DokChampa"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3E029E">
              <w:rPr>
                <w:rFonts w:ascii="Nunito" w:eastAsia="Source Sans Pro" w:hAnsi="Nunito" w:cs="DokChampa"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Gestión de un equipo de 10 desarrolladores, impulsando metodologías ágiles y mejoras en el rendimiento del equipo.</w:t>
            </w:r>
          </w:p>
          <w:p w14:paraId="3B296B15" w14:textId="77777777" w:rsidR="003E029E" w:rsidRPr="003E029E" w:rsidRDefault="003E029E" w:rsidP="003E029E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Nunito" w:eastAsia="Source Sans Pro" w:hAnsi="Nunito" w:cs="DokChampa"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3E029E">
              <w:rPr>
                <w:rFonts w:ascii="Nunito" w:eastAsia="Source Sans Pro" w:hAnsi="Nunito" w:cs="DokChampa"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Desarrollo de aplicaciones back-end escalables en Python y Node.js para proyectos de gran envergadura.</w:t>
            </w:r>
          </w:p>
          <w:p w14:paraId="3EFDE07E" w14:textId="77777777" w:rsidR="003E029E" w:rsidRPr="003E029E" w:rsidRDefault="003E029E" w:rsidP="003E029E">
            <w:pPr>
              <w:spacing w:before="120" w:after="0" w:line="276" w:lineRule="auto"/>
              <w:rPr>
                <w:rFonts w:ascii="Nunito" w:eastAsia="Source Sans Pro" w:hAnsi="Nunito" w:cs="DokChampa"/>
                <w:b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3E029E">
              <w:rPr>
                <w:rFonts w:ascii="Nunito" w:eastAsia="Source Sans Pro" w:hAnsi="Nunito" w:cs="DokChampa"/>
                <w:b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DESARROLLADOR SENIOR BACK-END</w:t>
            </w:r>
          </w:p>
          <w:p w14:paraId="2C9A0FC6" w14:textId="77777777" w:rsidR="003E029E" w:rsidRPr="003E029E" w:rsidRDefault="003E029E" w:rsidP="003E029E">
            <w:pPr>
              <w:spacing w:after="0" w:line="276" w:lineRule="auto"/>
              <w:rPr>
                <w:rFonts w:ascii="Nunito" w:eastAsia="Source Sans Pro" w:hAnsi="Nunito" w:cs="DokChampa"/>
                <w:bCs/>
                <w:i/>
                <w:iCs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3E029E">
              <w:rPr>
                <w:rFonts w:ascii="Nunito" w:eastAsia="Source Sans Pro" w:hAnsi="Nunito" w:cs="DokChampa"/>
                <w:bCs/>
                <w:i/>
                <w:iCs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Digital Innovators - Barcelona, España</w:t>
            </w:r>
          </w:p>
          <w:p w14:paraId="2D5BFC24" w14:textId="77777777" w:rsidR="003E029E" w:rsidRPr="003E029E" w:rsidRDefault="003E029E" w:rsidP="003E029E">
            <w:pPr>
              <w:spacing w:after="0" w:line="276" w:lineRule="auto"/>
              <w:rPr>
                <w:rFonts w:ascii="Nunito" w:eastAsia="Source Sans Pro" w:hAnsi="Nunito" w:cs="DokChamp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3E029E">
              <w:rPr>
                <w:rFonts w:ascii="Nunito" w:eastAsia="Source Sans Pro" w:hAnsi="Nunito" w:cs="DokChamp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Enero 2014 – Mayo 2018</w:t>
            </w:r>
          </w:p>
          <w:p w14:paraId="3CE4C96B" w14:textId="77777777" w:rsidR="003E029E" w:rsidRPr="003E029E" w:rsidRDefault="003E029E" w:rsidP="003E029E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Source Sans Pro" w:eastAsia="Source Sans Pro" w:hAnsi="Source Sans Pro" w:cs="Times New Roman"/>
                <w:color w:val="434343"/>
                <w:kern w:val="0"/>
                <w:sz w:val="26"/>
                <w:szCs w:val="18"/>
                <w:lang w:val="es-ES"/>
                <w14:ligatures w14:val="none"/>
              </w:rPr>
            </w:pPr>
            <w:r w:rsidRPr="003E029E">
              <w:rPr>
                <w:rFonts w:ascii="Nunito" w:eastAsia="Source Sans Pro" w:hAnsi="Nunito" w:cs="Times New Roman"/>
                <w:color w:val="000000"/>
                <w:kern w:val="0"/>
                <w:sz w:val="24"/>
                <w:szCs w:val="18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Creación y mantenimiento de aplicaciones empresariales, colaborando estrechamente con equipos de front-end.</w:t>
            </w:r>
          </w:p>
        </w:tc>
      </w:tr>
    </w:tbl>
    <w:p w14:paraId="6E1C1892" w14:textId="77777777" w:rsidR="003E029E" w:rsidRPr="003E029E" w:rsidRDefault="003E029E" w:rsidP="003E029E">
      <w:pPr>
        <w:spacing w:after="0" w:line="240" w:lineRule="auto"/>
        <w:rPr>
          <w:rFonts w:ascii="Source Sans Pro" w:eastAsia="Source Sans Pro" w:hAnsi="Source Sans Pro" w:cs="Times New Roman"/>
          <w:color w:val="000000"/>
          <w:kern w:val="0"/>
          <w:sz w:val="20"/>
          <w:szCs w:val="18"/>
          <w:lang w:val="es-ES"/>
          <w14:ligatures w14:val="none"/>
        </w:rPr>
      </w:pPr>
    </w:p>
    <w:p w14:paraId="6434996A" w14:textId="77777777" w:rsidR="002F04AF" w:rsidRPr="003E029E" w:rsidRDefault="002F04AF">
      <w:pPr>
        <w:rPr>
          <w:lang w:val="es-ES"/>
        </w:rPr>
      </w:pPr>
    </w:p>
    <w:sectPr w:rsidR="002F04AF" w:rsidRPr="003E029E" w:rsidSect="003E0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60" w:right="288" w:bottom="0" w:left="28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D06C" w14:textId="77777777" w:rsidR="003E029E" w:rsidRDefault="003E0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DF805" w14:textId="77777777" w:rsidR="003E029E" w:rsidRDefault="003E0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1A26" w14:textId="77777777" w:rsidR="003E029E" w:rsidRDefault="003E02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156C7" w14:textId="77777777" w:rsidR="003E029E" w:rsidRDefault="003E0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83378" w14:textId="77777777" w:rsidR="003E029E" w:rsidRDefault="003E02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8DAA7" w14:textId="77777777" w:rsidR="003E029E" w:rsidRDefault="003E0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35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9E"/>
    <w:rsid w:val="002F04AF"/>
    <w:rsid w:val="003E029E"/>
    <w:rsid w:val="00736A69"/>
    <w:rsid w:val="00E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2DB7"/>
  <w15:chartTrackingRefBased/>
  <w15:docId w15:val="{1072AE58-8F04-40F7-A183-D8266E1B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2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3E0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29E"/>
  </w:style>
  <w:style w:type="paragraph" w:styleId="Footer">
    <w:name w:val="footer"/>
    <w:basedOn w:val="Normal"/>
    <w:link w:val="FooterChar"/>
    <w:uiPriority w:val="99"/>
    <w:semiHidden/>
    <w:unhideWhenUsed/>
    <w:rsid w:val="003E0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57BED837714FD4BBD0CA9045BE6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81048-0F1B-4B45-803B-F4469134B7E9}"/>
      </w:docPartPr>
      <w:docPartBody>
        <w:p w:rsidR="008B74F5" w:rsidRDefault="008B74F5" w:rsidP="008B74F5">
          <w:pPr>
            <w:pStyle w:val="B457BED837714FD4BBD0CA9045BE66E4"/>
          </w:pPr>
          <w:r w:rsidRPr="00E32D04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F5"/>
    <w:rsid w:val="008B74F5"/>
    <w:rsid w:val="00E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553FCF86E241AFAD3CEDD3F207E644">
    <w:name w:val="D5553FCF86E241AFAD3CEDD3F207E644"/>
    <w:rsid w:val="008B74F5"/>
  </w:style>
  <w:style w:type="paragraph" w:customStyle="1" w:styleId="B457BED837714FD4BBD0CA9045BE66E4">
    <w:name w:val="B457BED837714FD4BBD0CA9045BE66E4"/>
    <w:rsid w:val="008B7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la Vega González</dc:creator>
  <cp:keywords/>
  <dc:description/>
  <cp:lastModifiedBy>Alberto de la Vega González</cp:lastModifiedBy>
  <cp:revision>1</cp:revision>
  <dcterms:created xsi:type="dcterms:W3CDTF">2024-10-29T09:04:00Z</dcterms:created>
  <dcterms:modified xsi:type="dcterms:W3CDTF">2024-10-29T09:04:00Z</dcterms:modified>
</cp:coreProperties>
</file>